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D5" w:rsidRPr="00B92A3A" w:rsidRDefault="000950D5" w:rsidP="000950D5">
      <w:pPr>
        <w:pStyle w:val="Listaszerbekezds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BELGYÓGYÁSZATI</w:t>
      </w:r>
      <w:r w:rsidRPr="00B92A3A">
        <w:rPr>
          <w:b/>
          <w:sz w:val="28"/>
          <w:szCs w:val="28"/>
        </w:rPr>
        <w:t xml:space="preserve"> CSOMAG</w:t>
      </w:r>
    </w:p>
    <w:p w:rsidR="00066C3B" w:rsidRPr="00066C3B" w:rsidRDefault="00066C3B" w:rsidP="00066C3B">
      <w:pPr>
        <w:pStyle w:val="Listaszerbekezds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 xml:space="preserve">Hogyan hat az Ön problémájára a Sensolite? </w:t>
      </w:r>
    </w:p>
    <w:p w:rsidR="000950D5" w:rsidRDefault="000950D5" w:rsidP="000950D5">
      <w:pPr>
        <w:jc w:val="both"/>
      </w:pPr>
      <w:r>
        <w:t xml:space="preserve">Belgyógyászati, és </w:t>
      </w:r>
      <w:proofErr w:type="spellStart"/>
      <w:r>
        <w:t>gasztroenterológiai</w:t>
      </w:r>
      <w:proofErr w:type="spellEnd"/>
      <w:r>
        <w:t xml:space="preserve"> panaszokban szenvedők számára is </w:t>
      </w:r>
      <w:r w:rsidR="002609FD">
        <w:t xml:space="preserve">javasoljuk a rendszeres </w:t>
      </w:r>
      <w:proofErr w:type="spellStart"/>
      <w:r w:rsidR="002609FD">
        <w:t>polarizáltfény-kezelést</w:t>
      </w:r>
      <w:proofErr w:type="spellEnd"/>
      <w:r>
        <w:t xml:space="preserve">. A különféle gyomor és bélproblémák jelentős része pszichoszomatikus alapokon nyugszik. Van azonban a </w:t>
      </w:r>
      <w:proofErr w:type="spellStart"/>
      <w:r>
        <w:t>polarizáltfény-terápiának</w:t>
      </w:r>
      <w:proofErr w:type="spellEnd"/>
      <w:r>
        <w:t xml:space="preserve"> egy direkt sebgyógyító, hámosodást elősegítő, gyulladás</w:t>
      </w:r>
      <w:r w:rsidR="002609FD">
        <w:t xml:space="preserve">t </w:t>
      </w:r>
      <w:r>
        <w:t>gátló hatása is. Tehát a rendszeres Sensolite fényterápia részint a pozitív irányú pszichés változásoknak köszönhetően, részint pedig a sérült nyálkahártya-felületek gyógyításának, valamint a gyulladásgátlásnak köszönhetően a legtöbb esetben segített a gyomor és bél gyulladásos-fekélyes helyzete</w:t>
      </w:r>
      <w:r w:rsidR="002609FD">
        <w:t>i</w:t>
      </w:r>
      <w:r>
        <w:t>kben.</w:t>
      </w:r>
      <w:r w:rsidR="002609FD">
        <w:t xml:space="preserve"> Jó tapasztalataink vannak </w:t>
      </w:r>
      <w:proofErr w:type="spellStart"/>
      <w:r w:rsidR="002609FD">
        <w:t>Chron</w:t>
      </w:r>
      <w:proofErr w:type="spellEnd"/>
      <w:r w:rsidR="002609FD">
        <w:t xml:space="preserve"> betegek, </w:t>
      </w:r>
      <w:proofErr w:type="spellStart"/>
      <w:r w:rsidR="002609FD">
        <w:t>irritábilis</w:t>
      </w:r>
      <w:proofErr w:type="spellEnd"/>
      <w:r w:rsidR="002609FD">
        <w:t xml:space="preserve"> bél szindrómában szenvedők, valamint gyomorfekélyes páciensek esetében is.</w:t>
      </w:r>
    </w:p>
    <w:p w:rsidR="00571EDC" w:rsidRDefault="008B50E1" w:rsidP="00571EDC">
      <w:pPr>
        <w:pStyle w:val="Listaszerbekezds"/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Páciensek</w:t>
      </w:r>
      <w:r w:rsidR="00066C3B" w:rsidRPr="008B19DE">
        <w:rPr>
          <w:b/>
          <w:sz w:val="26"/>
          <w:szCs w:val="26"/>
        </w:rPr>
        <w:t xml:space="preserve"> tapasztalatai</w:t>
      </w:r>
    </w:p>
    <w:p w:rsidR="00D9293C" w:rsidRPr="00D9293C" w:rsidRDefault="00D9293C" w:rsidP="00D9293C">
      <w:pPr>
        <w:jc w:val="both"/>
        <w:rPr>
          <w:i/>
        </w:rPr>
      </w:pPr>
      <w:r>
        <w:rPr>
          <w:i/>
        </w:rPr>
        <w:t>„</w:t>
      </w:r>
      <w:r w:rsidRPr="00D9293C">
        <w:rPr>
          <w:i/>
        </w:rPr>
        <w:t xml:space="preserve">Évek óta szenvedek </w:t>
      </w:r>
      <w:proofErr w:type="spellStart"/>
      <w:r w:rsidRPr="00D9293C">
        <w:rPr>
          <w:i/>
        </w:rPr>
        <w:t>IBS-ben</w:t>
      </w:r>
      <w:proofErr w:type="spellEnd"/>
      <w:r w:rsidRPr="00D9293C">
        <w:rPr>
          <w:i/>
        </w:rPr>
        <w:t xml:space="preserve">. Több műtétem volt a tavalyi évben, </w:t>
      </w:r>
      <w:proofErr w:type="spellStart"/>
      <w:r w:rsidRPr="00D9293C">
        <w:rPr>
          <w:i/>
        </w:rPr>
        <w:t>sztómám</w:t>
      </w:r>
      <w:proofErr w:type="spellEnd"/>
      <w:r w:rsidRPr="00D9293C">
        <w:rPr>
          <w:i/>
        </w:rPr>
        <w:t xml:space="preserve"> van. A hasi fájdalmakon kívül, ennek az állapotnak az elfogadása is gondot okozott számomra. Rendkívül legyengült testi és lelki állapotban voltam. Ezután kerestem fel a városunkban lévő Sensolite</w:t>
      </w:r>
      <w:r>
        <w:rPr>
          <w:i/>
        </w:rPr>
        <w:t xml:space="preserve"> </w:t>
      </w:r>
      <w:proofErr w:type="spellStart"/>
      <w:r>
        <w:rPr>
          <w:i/>
        </w:rPr>
        <w:t>Gyógycentrumot</w:t>
      </w:r>
      <w:proofErr w:type="spellEnd"/>
      <w:r w:rsidRPr="00D9293C">
        <w:rPr>
          <w:i/>
        </w:rPr>
        <w:t>.  I</w:t>
      </w:r>
      <w:r>
        <w:rPr>
          <w:i/>
        </w:rPr>
        <w:t>ntenzí</w:t>
      </w:r>
      <w:r w:rsidRPr="00D9293C">
        <w:rPr>
          <w:i/>
        </w:rPr>
        <w:t>ven jártam a kezelésekre, jó érzés volt már az első kezelés is, bíztam benne. Néhány hét után jelentősen csökkentek a panaszaim</w:t>
      </w:r>
      <w:r>
        <w:rPr>
          <w:i/>
        </w:rPr>
        <w:t>.</w:t>
      </w:r>
      <w:r w:rsidRPr="00D9293C">
        <w:rPr>
          <w:i/>
        </w:rPr>
        <w:t xml:space="preserve"> Fizikailag erősödtem, a gyengeség okozta izzadásom jelentősen csökken és lelkileg is jobban éreztem magam. A házimunka sem esett nehezemre, és két hónap után visszamentem dolgozni. Amikor felkerestem a háziorvosomat megkérdezte, hogy mit szedek,</w:t>
      </w:r>
      <w:r>
        <w:rPr>
          <w:i/>
        </w:rPr>
        <w:t xml:space="preserve"> csak annyit mondtam </w:t>
      </w:r>
      <w:proofErr w:type="spellStart"/>
      <w:r>
        <w:rPr>
          <w:i/>
        </w:rPr>
        <w:t>Sensolite-ozni</w:t>
      </w:r>
      <w:proofErr w:type="spellEnd"/>
      <w:r>
        <w:rPr>
          <w:i/>
        </w:rPr>
        <w:t xml:space="preserve"> járok</w:t>
      </w:r>
      <w:r w:rsidRPr="00D9293C">
        <w:rPr>
          <w:i/>
        </w:rPr>
        <w:t xml:space="preserve">. Nem is hallott róla, pedig a várójában láttam meg először a tájékoztatót a fényterápiáról. A </w:t>
      </w:r>
      <w:proofErr w:type="spellStart"/>
      <w:r w:rsidRPr="00D9293C">
        <w:rPr>
          <w:i/>
        </w:rPr>
        <w:t>gasztroenterológia</w:t>
      </w:r>
      <w:proofErr w:type="spellEnd"/>
      <w:r w:rsidRPr="00D9293C">
        <w:rPr>
          <w:i/>
        </w:rPr>
        <w:t xml:space="preserve"> kontrollom fél év után volt, ahol azt mondta a főorvos úr, hogy a belek állapota feltűnően jó, gondolhatunk az esetleges visszahelyezésre, ő nem kérdezte mit szedek. Rend</w:t>
      </w:r>
      <w:r>
        <w:rPr>
          <w:i/>
        </w:rPr>
        <w:t>szeres látogatója vagyok a fényá</w:t>
      </w:r>
      <w:r w:rsidRPr="00D9293C">
        <w:rPr>
          <w:i/>
        </w:rPr>
        <w:t>gynak.</w:t>
      </w:r>
      <w:r>
        <w:rPr>
          <w:i/>
        </w:rPr>
        <w:t xml:space="preserve">” </w:t>
      </w:r>
      <w:r w:rsidRPr="00D9293C">
        <w:t>P.E.</w:t>
      </w:r>
    </w:p>
    <w:p w:rsidR="00D9293C" w:rsidRPr="00D9293C" w:rsidRDefault="00D9293C" w:rsidP="00D9293C">
      <w:pPr>
        <w:jc w:val="both"/>
      </w:pPr>
      <w:r>
        <w:rPr>
          <w:i/>
        </w:rPr>
        <w:t>„</w:t>
      </w:r>
      <w:r w:rsidRPr="00D9293C">
        <w:rPr>
          <w:i/>
        </w:rPr>
        <w:t xml:space="preserve">18 éves gimnazista fiam három éve </w:t>
      </w:r>
      <w:proofErr w:type="spellStart"/>
      <w:r>
        <w:rPr>
          <w:i/>
        </w:rPr>
        <w:t>Crohn</w:t>
      </w:r>
      <w:proofErr w:type="spellEnd"/>
      <w:r w:rsidRPr="00D9293C">
        <w:rPr>
          <w:i/>
        </w:rPr>
        <w:t xml:space="preserve"> beteg. Ez idő alatt jobb</w:t>
      </w:r>
      <w:r>
        <w:rPr>
          <w:i/>
        </w:rPr>
        <w:t xml:space="preserve"> és</w:t>
      </w:r>
      <w:r w:rsidRPr="00D9293C">
        <w:rPr>
          <w:i/>
        </w:rPr>
        <w:t xml:space="preserve"> rosszabb periódusokat </w:t>
      </w:r>
      <w:r>
        <w:rPr>
          <w:i/>
        </w:rPr>
        <w:t>egyaránt meg</w:t>
      </w:r>
      <w:r w:rsidRPr="00D9293C">
        <w:rPr>
          <w:i/>
        </w:rPr>
        <w:t>éltünk. Mi</w:t>
      </w:r>
      <w:r>
        <w:rPr>
          <w:i/>
        </w:rPr>
        <w:t xml:space="preserve">kor felkerestük a fényterápiát, </w:t>
      </w:r>
      <w:r w:rsidRPr="00D9293C">
        <w:rPr>
          <w:i/>
        </w:rPr>
        <w:t>megelőzés volt a cél és inkább az én kedvemért tette meg a fiam, mint magáért. Néhány alkalom után az tűnt fel a családnak, hogy milyen jó</w:t>
      </w:r>
      <w:r>
        <w:rPr>
          <w:i/>
        </w:rPr>
        <w:t xml:space="preserve"> </w:t>
      </w:r>
      <w:r w:rsidRPr="00D9293C">
        <w:rPr>
          <w:i/>
        </w:rPr>
        <w:t>kedélyű és energikus a fiúnk. Kevesebbet panaszkodik hasfájásra, pedig az étkezésére mindig figyelt, jobb lett a közérzete. Most már szívesen megy fénykezelésre, mint elmondta egész jó csajok is járnak oda, nem is gondolta volna. Mi pedig arra nem gondoltunk, hogy eltelik fél év panaszmentesen.</w:t>
      </w:r>
      <w:r>
        <w:rPr>
          <w:i/>
        </w:rPr>
        <w:t xml:space="preserve">” </w:t>
      </w:r>
      <w:r>
        <w:t>V. Z.</w:t>
      </w:r>
    </w:p>
    <w:p w:rsidR="00571EDC" w:rsidRDefault="00571EDC" w:rsidP="00571E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hu-HU"/>
        </w:rPr>
      </w:pPr>
      <w:r w:rsidRPr="00D73FBB">
        <w:rPr>
          <w:rFonts w:eastAsia="Times New Roman" w:cstheme="minorHAnsi"/>
          <w:bCs/>
          <w:i/>
          <w:lang w:eastAsia="hu-HU"/>
        </w:rPr>
        <w:t xml:space="preserve">„Bélgyulladás tüneteivel (hasmenés, görcsölés, véres széklet) kerültem a Sensolite </w:t>
      </w:r>
      <w:proofErr w:type="spellStart"/>
      <w:r w:rsidRPr="00D73FBB">
        <w:rPr>
          <w:rFonts w:eastAsia="Times New Roman" w:cstheme="minorHAnsi"/>
          <w:bCs/>
          <w:i/>
          <w:lang w:eastAsia="hu-HU"/>
        </w:rPr>
        <w:t>Gyógycentrumba</w:t>
      </w:r>
      <w:proofErr w:type="spellEnd"/>
      <w:r w:rsidRPr="00D73FBB">
        <w:rPr>
          <w:rFonts w:eastAsia="Times New Roman" w:cstheme="minorHAnsi"/>
          <w:bCs/>
          <w:i/>
          <w:lang w:eastAsia="hu-HU"/>
        </w:rPr>
        <w:t xml:space="preserve">, ahol minden alkalommal nagyon kedvesen fogadtak és segítőkészek voltak! Addigra már 8 kilót fogytam, mivel egyáltalán nem volt étvágyam, pontosabban nem is nagyon mertem enni. </w:t>
      </w:r>
      <w:r w:rsidR="00D73FBB" w:rsidRPr="00D73FBB">
        <w:rPr>
          <w:rFonts w:eastAsia="Times New Roman" w:cstheme="minorHAnsi"/>
          <w:bCs/>
          <w:i/>
          <w:lang w:eastAsia="hu-HU"/>
        </w:rPr>
        <w:t>Kb. a hatodik alkalom után sokkal erősebbnek, energikusabbnak éreztem magam, nem voltak már olyan fájdalmaim, mint korábban, szóval nekem nagyon jót tett a kúra! Még szerintem 10-15 kezelésre el fogok menni!”</w:t>
      </w:r>
      <w:r w:rsidR="00D73FBB">
        <w:rPr>
          <w:rFonts w:eastAsia="Times New Roman" w:cstheme="minorHAnsi"/>
          <w:bCs/>
          <w:lang w:eastAsia="hu-HU"/>
        </w:rPr>
        <w:t xml:space="preserve"> </w:t>
      </w:r>
      <w:r>
        <w:rPr>
          <w:rFonts w:eastAsia="Times New Roman" w:cstheme="minorHAnsi"/>
          <w:bCs/>
          <w:lang w:eastAsia="hu-HU"/>
        </w:rPr>
        <w:t xml:space="preserve"> </w:t>
      </w:r>
      <w:r w:rsidR="00D73FBB">
        <w:rPr>
          <w:rFonts w:eastAsia="Times New Roman" w:cstheme="minorHAnsi"/>
          <w:bCs/>
          <w:lang w:eastAsia="hu-HU"/>
        </w:rPr>
        <w:t xml:space="preserve">B. </w:t>
      </w:r>
      <w:proofErr w:type="gramStart"/>
      <w:r w:rsidR="00D73FBB">
        <w:rPr>
          <w:rFonts w:eastAsia="Times New Roman" w:cstheme="minorHAnsi"/>
          <w:bCs/>
          <w:lang w:eastAsia="hu-HU"/>
        </w:rPr>
        <w:t>A</w:t>
      </w:r>
      <w:proofErr w:type="gramEnd"/>
      <w:r w:rsidR="00D73FBB">
        <w:rPr>
          <w:rFonts w:eastAsia="Times New Roman" w:cstheme="minorHAnsi"/>
          <w:bCs/>
          <w:lang w:eastAsia="hu-HU"/>
        </w:rPr>
        <w:t>.</w:t>
      </w:r>
    </w:p>
    <w:p w:rsidR="00D73FBB" w:rsidRPr="00571EDC" w:rsidRDefault="00D73FBB" w:rsidP="00571E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hu-HU"/>
        </w:rPr>
      </w:pPr>
      <w:r w:rsidRPr="000363BA">
        <w:rPr>
          <w:rFonts w:eastAsia="Times New Roman" w:cstheme="minorHAnsi"/>
          <w:bCs/>
          <w:i/>
          <w:lang w:eastAsia="hu-HU"/>
        </w:rPr>
        <w:t xml:space="preserve">„Kedves Sensolite! Köszönöm, hogy a későn </w:t>
      </w:r>
      <w:r w:rsidR="000363BA" w:rsidRPr="000363BA">
        <w:rPr>
          <w:rFonts w:eastAsia="Times New Roman" w:cstheme="minorHAnsi"/>
          <w:bCs/>
          <w:i/>
          <w:lang w:eastAsia="hu-HU"/>
        </w:rPr>
        <w:t xml:space="preserve">diagnosztizált csontvelőbetegségemen segítettek! Olyan tüneteim voltak, mint fejfájás, viszketés, rossz közérzet, majd vizsgálatok kimutatták, hogy vörösvérsejt túltermelés van a szervezetemben. Legalább 15-ször voltam a </w:t>
      </w:r>
      <w:proofErr w:type="spellStart"/>
      <w:r w:rsidR="000363BA" w:rsidRPr="000363BA">
        <w:rPr>
          <w:rFonts w:eastAsia="Times New Roman" w:cstheme="minorHAnsi"/>
          <w:bCs/>
          <w:i/>
          <w:lang w:eastAsia="hu-HU"/>
        </w:rPr>
        <w:t>Sensolite-ban</w:t>
      </w:r>
      <w:proofErr w:type="spellEnd"/>
      <w:r w:rsidR="000363BA" w:rsidRPr="000363BA">
        <w:rPr>
          <w:rFonts w:eastAsia="Times New Roman" w:cstheme="minorHAnsi"/>
          <w:bCs/>
          <w:i/>
          <w:lang w:eastAsia="hu-HU"/>
        </w:rPr>
        <w:t>, mire már majdnem tünetmentessé váltam, azóta pedig hetente legalább egyszer igyekszem befeküdni a fényágyba. Magamtól találtam rá erre a gyógymódra és úgy érzem, életem egyik legjobb döntését hoztam meg!”</w:t>
      </w:r>
      <w:r w:rsidR="000363BA">
        <w:rPr>
          <w:rFonts w:eastAsia="Times New Roman" w:cstheme="minorHAnsi"/>
          <w:bCs/>
          <w:lang w:eastAsia="hu-HU"/>
        </w:rPr>
        <w:t xml:space="preserve"> R. A.</w:t>
      </w:r>
    </w:p>
    <w:p w:rsidR="00571EDC" w:rsidRDefault="008A2485" w:rsidP="00571EDC">
      <w:pPr>
        <w:jc w:val="both"/>
      </w:pPr>
      <w:r>
        <w:lastRenderedPageBreak/>
        <w:t>„</w:t>
      </w:r>
      <w:r w:rsidRPr="00E5207F">
        <w:rPr>
          <w:i/>
        </w:rPr>
        <w:t xml:space="preserve">A tévében 2010 februárjában láttam a Feltalálók című műsort, amiben a </w:t>
      </w:r>
      <w:proofErr w:type="spellStart"/>
      <w:r w:rsidRPr="00E5207F">
        <w:rPr>
          <w:i/>
        </w:rPr>
        <w:t>Sensolite-ról</w:t>
      </w:r>
      <w:proofErr w:type="spellEnd"/>
      <w:r w:rsidRPr="00E5207F">
        <w:rPr>
          <w:i/>
        </w:rPr>
        <w:t xml:space="preserve"> is szó volt. Arra a gondoltam, hogy milyen jó lenne, ha a lakóhelyemen is lenne egy ilyen lehetőség. Aztán az egyik ismerősöm a nyár elején megajándékozott néhány kezeléssel, kiderült, hogy a városunkban nyílt egy fényterápiás centrum. Az első két alkalommal a kezelések után heves fejfájásom volt. Megnyugtattak, hogy ez biztos jele annak, hogy reagál a szervezetem a kezelésre és a változások elindultak. Az ajándék lejártával bíztam benne és vettem bérletet. Egyre jobb tapasztalataim voltak, elsőként megemlíteném, hogy a közérzetem, teherbírásom jobb lett, tűrőképesség, toleranciám sokat javult. A pajzsmirigy túlműködésemre gyógyszert szedtem, két hónap után a véreredmények alulműködő pajzsmirigy értéket mutattak. Az orvosom mondta, hogy hagyjam abba a fénykezelést, én inkább a gyógyszert hagytam el. Másfél éve nem szedek a pajzsmirigyműködésemre gyógyszert, már nem kell. Laborértékeim jók. Tüneteim nincsenek. A menstruációmat is gyógyszeres kezeléssel lehetett csak beállítani, évekig szedtem hormontablettát. Az öt hónap folyamatos fényterápia (heti 2-3 alkalom) alatt elhagytam hormontablettáimat is, bízva abban, hogy eredményes lesz. A következő hónapban 28 napra pontosan menstruáltam, azóta is rendszeres a havi ciklusom. Azt figyeltem meg magamon, ha menstruáció előtt 1-2-3 nappal fekszem be kezelésre, a görcsös hasfájások, fejfájások elmaradnak, arra meg végképp nem gondoltam volna soha, hogy 45 évesen még menstruálni fogok. Munkám során sok emberrel találkozom, de mióta – két éve, hetente 1-2 alkalommal – </w:t>
      </w:r>
      <w:proofErr w:type="spellStart"/>
      <w:r w:rsidRPr="00E5207F">
        <w:rPr>
          <w:i/>
        </w:rPr>
        <w:t>Sensolite-ozni</w:t>
      </w:r>
      <w:proofErr w:type="spellEnd"/>
      <w:r w:rsidRPr="00E5207F">
        <w:rPr>
          <w:i/>
        </w:rPr>
        <w:t xml:space="preserve"> járok, s ha bármilyen vírus vagy baktérium elkap, sokkal hamarabb túlesem rajta, de akár a fogorvosi beavatkozást is könnyebben viselem.”</w:t>
      </w:r>
      <w:r>
        <w:t xml:space="preserve"> S. K. </w:t>
      </w:r>
    </w:p>
    <w:p w:rsidR="00862E9F" w:rsidRPr="008A2485" w:rsidRDefault="00862E9F" w:rsidP="00571EDC">
      <w:pPr>
        <w:jc w:val="both"/>
      </w:pPr>
    </w:p>
    <w:p w:rsidR="00066C3B" w:rsidRPr="00571EDC" w:rsidRDefault="00571EDC" w:rsidP="00571EDC">
      <w:pPr>
        <w:pStyle w:val="Listaszerbekezds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571EDC">
        <w:rPr>
          <w:b/>
          <w:sz w:val="26"/>
          <w:szCs w:val="26"/>
        </w:rPr>
        <w:t xml:space="preserve"> </w:t>
      </w:r>
      <w:r w:rsidR="00066C3B" w:rsidRPr="00571EDC">
        <w:rPr>
          <w:b/>
          <w:sz w:val="26"/>
          <w:szCs w:val="26"/>
        </w:rPr>
        <w:t>Az orvos véleménye</w:t>
      </w:r>
    </w:p>
    <w:p w:rsidR="007F5D3B" w:rsidRDefault="007F5D3B" w:rsidP="00A54CB1">
      <w:pPr>
        <w:jc w:val="both"/>
      </w:pPr>
      <w:r>
        <w:t>„</w:t>
      </w:r>
      <w:r w:rsidR="00A54CB1">
        <w:t>Vannak az általános panaszokkal érkező vendégek,</w:t>
      </w:r>
      <w:r w:rsidR="00E956B4">
        <w:t xml:space="preserve"> akik</w:t>
      </w:r>
      <w:r w:rsidR="00A54CB1">
        <w:t xml:space="preserve"> az étvágytala</w:t>
      </w:r>
      <w:r w:rsidR="00423B9D">
        <w:t xml:space="preserve">nság, </w:t>
      </w:r>
      <w:r w:rsidR="00A54CB1">
        <w:t xml:space="preserve">levertség, </w:t>
      </w:r>
      <w:r w:rsidR="00423B9D">
        <w:t>bizonytalan</w:t>
      </w:r>
      <w:r w:rsidR="00E956B4">
        <w:t>ság,</w:t>
      </w:r>
      <w:r w:rsidR="00423B9D">
        <w:t xml:space="preserve"> gyengeség, emésztési zavarokkal járó betegség miatt keresik fel a </w:t>
      </w:r>
      <w:proofErr w:type="spellStart"/>
      <w:r w:rsidR="00423B9D">
        <w:t>Gyógycenturmot</w:t>
      </w:r>
      <w:proofErr w:type="spellEnd"/>
      <w:r w:rsidR="00423B9D">
        <w:t xml:space="preserve">. Esetükben </w:t>
      </w:r>
      <w:r w:rsidR="00A54CB1">
        <w:t>10-15 kezelés után</w:t>
      </w:r>
      <w:r w:rsidR="00423B9D">
        <w:t xml:space="preserve"> valószínűleg azért szűnnek meg a panaszok, mert a szimpatikus és vegetatív idegrendszer egyensúlyát állítja vissza a Sensolite, ezáltal a stressz, a kimerültség miatti kóros élettani folyam</w:t>
      </w:r>
      <w:r w:rsidR="00E956B4">
        <w:t xml:space="preserve">atok, </w:t>
      </w:r>
      <w:proofErr w:type="gramStart"/>
      <w:r w:rsidR="00E956B4">
        <w:t>a  nem</w:t>
      </w:r>
      <w:proofErr w:type="gramEnd"/>
      <w:r w:rsidR="00E956B4">
        <w:t xml:space="preserve"> megfelelő emésztés miatt fellépő</w:t>
      </w:r>
      <w:r w:rsidR="00423B9D">
        <w:t xml:space="preserve"> problémák javulnak. Ahogyan a kezelések hatására erősödik az immunrendszer, </w:t>
      </w:r>
      <w:r w:rsidR="00A54CB1">
        <w:t xml:space="preserve">a szervezet </w:t>
      </w:r>
      <w:r w:rsidR="00E956B4">
        <w:t>energikusabb lesz</w:t>
      </w:r>
      <w:r w:rsidR="00A54CB1">
        <w:t xml:space="preserve">, </w:t>
      </w:r>
      <w:r w:rsidR="00423B9D">
        <w:t>ezzel egyidejűleg a különböz</w:t>
      </w:r>
      <w:r w:rsidR="00A54CB1">
        <w:t>ő vegetatív panaszok (</w:t>
      </w:r>
      <w:r w:rsidR="00423B9D">
        <w:t>in</w:t>
      </w:r>
      <w:r w:rsidR="00A54CB1">
        <w:t>g</w:t>
      </w:r>
      <w:r w:rsidR="00423B9D">
        <w:t>er</w:t>
      </w:r>
      <w:r w:rsidR="00A54CB1">
        <w:t>l</w:t>
      </w:r>
      <w:r w:rsidR="00423B9D">
        <w:t>é</w:t>
      </w:r>
      <w:r w:rsidR="00A54CB1">
        <w:t xml:space="preserve">kenység, </w:t>
      </w:r>
      <w:r w:rsidR="00423B9D">
        <w:t>verejtékezés, szapora szívverés</w:t>
      </w:r>
      <w:r w:rsidR="00A54CB1">
        <w:t>)</w:t>
      </w:r>
      <w:r w:rsidR="00423B9D">
        <w:t xml:space="preserve"> is megs</w:t>
      </w:r>
      <w:r w:rsidR="00A54CB1">
        <w:t>z</w:t>
      </w:r>
      <w:r w:rsidR="00423B9D">
        <w:t>űnnek. Arról s</w:t>
      </w:r>
      <w:r w:rsidR="004718ED">
        <w:t xml:space="preserve">zámoltak be a páciensek, hogy </w:t>
      </w:r>
      <w:r w:rsidR="00423B9D">
        <w:t>alvás</w:t>
      </w:r>
      <w:r w:rsidR="004718ED">
        <w:t>uk</w:t>
      </w:r>
      <w:r w:rsidR="006A24EF">
        <w:t xml:space="preserve"> minősége</w:t>
      </w:r>
      <w:r w:rsidR="00423B9D">
        <w:t xml:space="preserve"> is javul -</w:t>
      </w:r>
      <w:r w:rsidR="00A54CB1">
        <w:t xml:space="preserve"> ha időben nem is hosszabb, de m</w:t>
      </w:r>
      <w:r w:rsidR="006A24EF">
        <w:t>élyebb, így</w:t>
      </w:r>
      <w:r w:rsidR="004718ED">
        <w:t xml:space="preserve"> tud</w:t>
      </w:r>
      <w:r w:rsidR="006A24EF">
        <w:t>ja a szervezet igazán kipihenni magát</w:t>
      </w:r>
      <w:proofErr w:type="gramStart"/>
      <w:r w:rsidR="006A24EF">
        <w:t xml:space="preserve">, </w:t>
      </w:r>
      <w:r w:rsidR="004718ED">
        <w:t xml:space="preserve"> az</w:t>
      </w:r>
      <w:proofErr w:type="gramEnd"/>
      <w:r w:rsidR="004718ED">
        <w:t xml:space="preserve"> é</w:t>
      </w:r>
      <w:r w:rsidR="00A54CB1">
        <w:t>l</w:t>
      </w:r>
      <w:r w:rsidR="004718ED">
        <w:t>e</w:t>
      </w:r>
      <w:r w:rsidR="00A54CB1">
        <w:t>tfoly</w:t>
      </w:r>
      <w:r w:rsidR="004718ED">
        <w:t>ama</w:t>
      </w:r>
      <w:r w:rsidR="00A54CB1">
        <w:t xml:space="preserve">tok jobban </w:t>
      </w:r>
      <w:r w:rsidR="004718ED">
        <w:t>működnek</w:t>
      </w:r>
      <w:r w:rsidR="00A54CB1">
        <w:t xml:space="preserve">. </w:t>
      </w:r>
      <w:r w:rsidR="004718ED">
        <w:t xml:space="preserve">Volt olyan fiatal, 30 év alatti betegünk is, </w:t>
      </w:r>
      <w:r w:rsidR="0031566A">
        <w:t xml:space="preserve">akiknél </w:t>
      </w:r>
      <w:r w:rsidR="004718ED">
        <w:t>a szaporább szívverés</w:t>
      </w:r>
      <w:r>
        <w:t xml:space="preserve"> otthon</w:t>
      </w:r>
      <w:r w:rsidR="008909BB">
        <w:t xml:space="preserve"> vagy nyugal</w:t>
      </w:r>
      <w:r w:rsidR="004718ED">
        <w:t>mi állapotban</w:t>
      </w:r>
      <w:r w:rsidR="008909BB">
        <w:t xml:space="preserve"> is</w:t>
      </w:r>
      <w:r w:rsidR="004718ED">
        <w:t xml:space="preserve"> jelentkezett. Az ilyen típusú tünetek nem szervi elváltozás eredményei, hanem az idegrendszer kimerültsége, a fáradtság okozzák, de a Sensolite kezelések </w:t>
      </w:r>
      <w:r w:rsidR="008909BB">
        <w:t>hatására az ilyen típusú problémák is elmúlnak</w:t>
      </w:r>
      <w:r w:rsidR="004718ED">
        <w:t>. Volt olyan betegünk is, akinek pajzsmirigy cisztájánál követtük nyomon a terápia hatását</w:t>
      </w:r>
      <w:proofErr w:type="gramStart"/>
      <w:r w:rsidR="004718ED">
        <w:t>,:</w:t>
      </w:r>
      <w:proofErr w:type="gramEnd"/>
      <w:r w:rsidR="004718ED">
        <w:t xml:space="preserve"> fél év rendszeres kezelés után </w:t>
      </w:r>
      <w:r w:rsidR="008909BB">
        <w:t>megúszta a tervezett műtétet</w:t>
      </w:r>
      <w:r w:rsidR="004718ED">
        <w:t>, azóta is csak kontrollra jár</w:t>
      </w:r>
      <w:r w:rsidR="008909BB">
        <w:t>, problémái megszűntek</w:t>
      </w:r>
      <w:r w:rsidR="004718ED">
        <w:t xml:space="preserve">. </w:t>
      </w:r>
      <w:r>
        <w:t>A változó kor</w:t>
      </w:r>
      <w:r w:rsidR="004718ED">
        <w:t xml:space="preserve">ral együtt járó </w:t>
      </w:r>
      <w:r>
        <w:t>belgyóg</w:t>
      </w:r>
      <w:r w:rsidR="004718ED">
        <w:t>y</w:t>
      </w:r>
      <w:r>
        <w:t>ászati-nőgyógyászati pa</w:t>
      </w:r>
      <w:r w:rsidR="004718ED">
        <w:t>naszok, mint a hőhullá</w:t>
      </w:r>
      <w:r>
        <w:t>mok, verejték</w:t>
      </w:r>
      <w:r w:rsidR="004718ED">
        <w:t>ez</w:t>
      </w:r>
      <w:r>
        <w:t xml:space="preserve">és, </w:t>
      </w:r>
      <w:r w:rsidR="004718ED">
        <w:t xml:space="preserve">az </w:t>
      </w:r>
      <w:r>
        <w:t>arcbőr kipirulása</w:t>
      </w:r>
      <w:r w:rsidR="004718ED">
        <w:t xml:space="preserve"> is jelentős mértékben csökkenthető a </w:t>
      </w:r>
      <w:proofErr w:type="spellStart"/>
      <w:r w:rsidR="004718ED">
        <w:t>Sensolite-tal</w:t>
      </w:r>
      <w:proofErr w:type="spellEnd"/>
      <w:r w:rsidR="004718ED">
        <w:t>.</w:t>
      </w:r>
      <w:r>
        <w:t xml:space="preserve">” </w:t>
      </w:r>
      <w:r w:rsidRPr="007F5D3B">
        <w:rPr>
          <w:b/>
        </w:rPr>
        <w:t xml:space="preserve">Dr. </w:t>
      </w:r>
      <w:proofErr w:type="spellStart"/>
      <w:r w:rsidRPr="007F5D3B">
        <w:rPr>
          <w:b/>
        </w:rPr>
        <w:t>Szalánczi</w:t>
      </w:r>
      <w:proofErr w:type="spellEnd"/>
      <w:r w:rsidRPr="007F5D3B">
        <w:rPr>
          <w:b/>
        </w:rPr>
        <w:t xml:space="preserve"> Katalin belgyógyász-kardiológus főorvos</w:t>
      </w:r>
      <w:r>
        <w:t xml:space="preserve"> </w:t>
      </w:r>
    </w:p>
    <w:p w:rsidR="00066C3B" w:rsidRDefault="00066C3B" w:rsidP="00066C3B">
      <w:pPr>
        <w:pStyle w:val="Listaszerbekezds"/>
        <w:ind w:left="1080"/>
        <w:jc w:val="both"/>
      </w:pPr>
    </w:p>
    <w:p w:rsidR="00862E9F" w:rsidRDefault="00862E9F" w:rsidP="00066C3B">
      <w:pPr>
        <w:pStyle w:val="Listaszerbekezds"/>
        <w:ind w:left="1080"/>
        <w:jc w:val="both"/>
      </w:pPr>
    </w:p>
    <w:p w:rsidR="00862E9F" w:rsidRDefault="00862E9F" w:rsidP="00066C3B">
      <w:pPr>
        <w:pStyle w:val="Listaszerbekezds"/>
        <w:ind w:left="1080"/>
        <w:jc w:val="both"/>
      </w:pPr>
    </w:p>
    <w:p w:rsidR="00862E9F" w:rsidRDefault="00862E9F" w:rsidP="00066C3B">
      <w:pPr>
        <w:pStyle w:val="Listaszerbekezds"/>
        <w:ind w:left="1080"/>
        <w:jc w:val="both"/>
      </w:pPr>
    </w:p>
    <w:p w:rsidR="00066C3B" w:rsidRPr="00066C3B" w:rsidRDefault="008B50E1" w:rsidP="00066C3B">
      <w:pPr>
        <w:pStyle w:val="Listaszerbekezds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Terápiás javaslat</w:t>
      </w:r>
    </w:p>
    <w:p w:rsidR="000950D5" w:rsidRPr="00B50897" w:rsidRDefault="000950D5" w:rsidP="000950D5">
      <w:pPr>
        <w:rPr>
          <w:i/>
        </w:rPr>
      </w:pPr>
      <w:r w:rsidRPr="00B50897">
        <w:rPr>
          <w:i/>
        </w:rPr>
        <w:t>Terápiás javaslat belgyógyászati panaszok esetén:</w:t>
      </w:r>
    </w:p>
    <w:tbl>
      <w:tblPr>
        <w:tblStyle w:val="Rcsostblzat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0950D5" w:rsidTr="00187757">
        <w:tc>
          <w:tcPr>
            <w:tcW w:w="1535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hét</w:t>
            </w:r>
          </w:p>
        </w:tc>
        <w:tc>
          <w:tcPr>
            <w:tcW w:w="1535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hét</w:t>
            </w:r>
          </w:p>
        </w:tc>
        <w:tc>
          <w:tcPr>
            <w:tcW w:w="1535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hét</w:t>
            </w:r>
          </w:p>
        </w:tc>
        <w:tc>
          <w:tcPr>
            <w:tcW w:w="1535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hét</w:t>
            </w:r>
          </w:p>
        </w:tc>
        <w:tc>
          <w:tcPr>
            <w:tcW w:w="1536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hét</w:t>
            </w:r>
          </w:p>
        </w:tc>
        <w:tc>
          <w:tcPr>
            <w:tcW w:w="1536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hét</w:t>
            </w:r>
          </w:p>
        </w:tc>
      </w:tr>
      <w:tr w:rsidR="000950D5" w:rsidTr="00187757">
        <w:tc>
          <w:tcPr>
            <w:tcW w:w="1535" w:type="dxa"/>
          </w:tcPr>
          <w:p w:rsidR="000950D5" w:rsidRDefault="000950D5" w:rsidP="00187757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0950D5" w:rsidRDefault="000950D5" w:rsidP="00187757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0950D5" w:rsidRDefault="000950D5" w:rsidP="00187757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0950D5" w:rsidRDefault="000950D5" w:rsidP="00187757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0950D5" w:rsidRDefault="000950D5" w:rsidP="00187757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0950D5" w:rsidRDefault="000950D5" w:rsidP="00187757">
            <w:pPr>
              <w:jc w:val="center"/>
            </w:pPr>
            <w:r>
              <w:t>2</w:t>
            </w:r>
          </w:p>
        </w:tc>
      </w:tr>
    </w:tbl>
    <w:p w:rsidR="000950D5" w:rsidRDefault="000950D5" w:rsidP="000950D5"/>
    <w:p w:rsidR="000950D5" w:rsidRPr="00E56AB9" w:rsidRDefault="000950D5" w:rsidP="000950D5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16</w:t>
      </w:r>
    </w:p>
    <w:p w:rsidR="000950D5" w:rsidRPr="00E56AB9" w:rsidRDefault="000950D5" w:rsidP="000950D5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</w:t>
      </w:r>
      <w:r>
        <w:rPr>
          <w:sz w:val="18"/>
          <w:szCs w:val="18"/>
        </w:rPr>
        <w:t>ára: 48 000</w:t>
      </w:r>
      <w:r w:rsidRPr="00E56AB9">
        <w:rPr>
          <w:sz w:val="18"/>
          <w:szCs w:val="18"/>
        </w:rPr>
        <w:t xml:space="preserve"> Ft</w:t>
      </w:r>
    </w:p>
    <w:p w:rsidR="000950D5" w:rsidRPr="00066C3B" w:rsidRDefault="000950D5" w:rsidP="00066C3B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r>
        <w:rPr>
          <w:sz w:val="18"/>
          <w:szCs w:val="18"/>
        </w:rPr>
        <w:t>3 000 Ft</w:t>
      </w:r>
    </w:p>
    <w:p w:rsidR="000950D5" w:rsidRPr="00B50897" w:rsidRDefault="000950D5" w:rsidP="000950D5">
      <w:pPr>
        <w:rPr>
          <w:i/>
        </w:rPr>
      </w:pPr>
      <w:r w:rsidRPr="00B50897">
        <w:rPr>
          <w:i/>
        </w:rPr>
        <w:t>Fenntartó kezelés:</w:t>
      </w:r>
    </w:p>
    <w:p w:rsidR="000950D5" w:rsidRDefault="000950D5" w:rsidP="000950D5">
      <w:pPr>
        <w:pStyle w:val="Listaszerbekezds1"/>
        <w:ind w:left="0"/>
        <w:jc w:val="both"/>
      </w:pPr>
      <w:r>
        <w:t>Azon pácienseknek javasoljuk a „</w:t>
      </w:r>
      <w:r w:rsidRPr="00491C9F">
        <w:rPr>
          <w:i/>
        </w:rPr>
        <w:t>Fenntartó csomagunkat</w:t>
      </w:r>
      <w:r>
        <w:t xml:space="preserve">”, akik már legalább egy kúrát felvettek </w:t>
      </w:r>
      <w:r w:rsidR="004718ED">
        <w:t xml:space="preserve">a Sensolite </w:t>
      </w:r>
      <w:proofErr w:type="spellStart"/>
      <w:r w:rsidR="004718ED">
        <w:t>Gyógycentrum</w:t>
      </w:r>
      <w:r>
        <w:t>ban</w:t>
      </w:r>
      <w:proofErr w:type="spellEnd"/>
      <w:r>
        <w:t xml:space="preserve"> és a jó eredményt szeretnék továbbra és hosszasan fenntartani.  A csomagban ajánlott kúra igény szerint ismételhető!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950D5" w:rsidTr="00187757">
        <w:tc>
          <w:tcPr>
            <w:tcW w:w="1842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hét</w:t>
            </w:r>
          </w:p>
        </w:tc>
        <w:tc>
          <w:tcPr>
            <w:tcW w:w="1842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hét</w:t>
            </w:r>
          </w:p>
        </w:tc>
        <w:tc>
          <w:tcPr>
            <w:tcW w:w="1842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hét</w:t>
            </w:r>
          </w:p>
        </w:tc>
        <w:tc>
          <w:tcPr>
            <w:tcW w:w="1843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hét</w:t>
            </w:r>
          </w:p>
        </w:tc>
        <w:tc>
          <w:tcPr>
            <w:tcW w:w="1843" w:type="dxa"/>
          </w:tcPr>
          <w:p w:rsidR="000950D5" w:rsidRDefault="000950D5" w:rsidP="000950D5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hét</w:t>
            </w:r>
          </w:p>
        </w:tc>
      </w:tr>
      <w:tr w:rsidR="000950D5" w:rsidTr="00187757">
        <w:tc>
          <w:tcPr>
            <w:tcW w:w="1842" w:type="dxa"/>
          </w:tcPr>
          <w:p w:rsidR="000950D5" w:rsidRDefault="000950D5" w:rsidP="001877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950D5" w:rsidRDefault="000950D5" w:rsidP="001877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950D5" w:rsidRDefault="000950D5" w:rsidP="0018775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950D5" w:rsidRDefault="000950D5" w:rsidP="0018775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950D5" w:rsidRDefault="000950D5" w:rsidP="00187757">
            <w:pPr>
              <w:jc w:val="center"/>
            </w:pPr>
            <w:r>
              <w:t>2</w:t>
            </w:r>
          </w:p>
        </w:tc>
      </w:tr>
    </w:tbl>
    <w:p w:rsidR="000950D5" w:rsidRDefault="000950D5" w:rsidP="000950D5">
      <w:pPr>
        <w:pStyle w:val="Listaszerbekezds1"/>
        <w:ind w:left="0"/>
        <w:rPr>
          <w:sz w:val="18"/>
          <w:szCs w:val="18"/>
        </w:rPr>
      </w:pPr>
    </w:p>
    <w:p w:rsidR="000950D5" w:rsidRPr="00E56AB9" w:rsidRDefault="000950D5" w:rsidP="000950D5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10</w:t>
      </w:r>
    </w:p>
    <w:p w:rsidR="000950D5" w:rsidRPr="00E56AB9" w:rsidRDefault="000950D5" w:rsidP="000950D5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</w:t>
      </w:r>
      <w:r>
        <w:rPr>
          <w:sz w:val="18"/>
          <w:szCs w:val="18"/>
        </w:rPr>
        <w:t>ára: 32 000</w:t>
      </w:r>
      <w:r w:rsidRPr="00E56AB9">
        <w:rPr>
          <w:sz w:val="18"/>
          <w:szCs w:val="18"/>
        </w:rPr>
        <w:t xml:space="preserve"> Ft</w:t>
      </w:r>
    </w:p>
    <w:p w:rsidR="000950D5" w:rsidRDefault="000950D5" w:rsidP="000950D5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r>
        <w:rPr>
          <w:sz w:val="18"/>
          <w:szCs w:val="18"/>
        </w:rPr>
        <w:t>3 200 Ft</w:t>
      </w:r>
    </w:p>
    <w:p w:rsidR="000950D5" w:rsidRPr="00F127CA" w:rsidRDefault="000950D5" w:rsidP="000950D5">
      <w:pPr>
        <w:pStyle w:val="Listaszerbekezds1"/>
        <w:ind w:left="0"/>
        <w:jc w:val="both"/>
        <w:rPr>
          <w:sz w:val="16"/>
          <w:szCs w:val="1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</w:t>
      </w:r>
      <w:proofErr w:type="spellStart"/>
      <w:r w:rsidRPr="00F127CA">
        <w:rPr>
          <w:sz w:val="16"/>
          <w:szCs w:val="16"/>
        </w:rPr>
        <w:t>Gyógycentrumban</w:t>
      </w:r>
      <w:proofErr w:type="spellEnd"/>
      <w:r w:rsidRPr="00F127CA">
        <w:rPr>
          <w:sz w:val="16"/>
          <w:szCs w:val="16"/>
        </w:rPr>
        <w:t xml:space="preserve">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</w:t>
      </w:r>
      <w:proofErr w:type="spellStart"/>
      <w:r w:rsidRPr="00F127CA">
        <w:rPr>
          <w:sz w:val="16"/>
          <w:szCs w:val="16"/>
        </w:rPr>
        <w:t>Gyógycentrumot</w:t>
      </w:r>
      <w:proofErr w:type="spellEnd"/>
      <w:r w:rsidRPr="00F127CA">
        <w:rPr>
          <w:sz w:val="16"/>
          <w:szCs w:val="16"/>
        </w:rPr>
        <w:t xml:space="preserve">. </w:t>
      </w:r>
    </w:p>
    <w:p w:rsidR="000950D5" w:rsidRDefault="000950D5" w:rsidP="000950D5"/>
    <w:p w:rsidR="000950D5" w:rsidRDefault="000950D5" w:rsidP="000950D5"/>
    <w:p w:rsidR="000950D5" w:rsidRDefault="000950D5" w:rsidP="000950D5"/>
    <w:p w:rsidR="00105ED2" w:rsidRDefault="006025FA"/>
    <w:sectPr w:rsidR="00105ED2" w:rsidSect="00AE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EFE"/>
    <w:multiLevelType w:val="hybridMultilevel"/>
    <w:tmpl w:val="38882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4A67"/>
    <w:multiLevelType w:val="hybridMultilevel"/>
    <w:tmpl w:val="B11AA46E"/>
    <w:lvl w:ilvl="0" w:tplc="A294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186F"/>
    <w:multiLevelType w:val="hybridMultilevel"/>
    <w:tmpl w:val="14DA7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0D5"/>
    <w:rsid w:val="000363BA"/>
    <w:rsid w:val="00066C3B"/>
    <w:rsid w:val="000950D5"/>
    <w:rsid w:val="002609FD"/>
    <w:rsid w:val="002B158C"/>
    <w:rsid w:val="0031566A"/>
    <w:rsid w:val="00423B9D"/>
    <w:rsid w:val="004718ED"/>
    <w:rsid w:val="00571EDC"/>
    <w:rsid w:val="005855B5"/>
    <w:rsid w:val="005A2746"/>
    <w:rsid w:val="006025FA"/>
    <w:rsid w:val="006A24EF"/>
    <w:rsid w:val="00796910"/>
    <w:rsid w:val="007A6FD5"/>
    <w:rsid w:val="007F5D3B"/>
    <w:rsid w:val="00843F00"/>
    <w:rsid w:val="00862E9F"/>
    <w:rsid w:val="008909BB"/>
    <w:rsid w:val="008A2485"/>
    <w:rsid w:val="008B50E1"/>
    <w:rsid w:val="00A54CB1"/>
    <w:rsid w:val="00A927D5"/>
    <w:rsid w:val="00AE5552"/>
    <w:rsid w:val="00B53D67"/>
    <w:rsid w:val="00C17BBC"/>
    <w:rsid w:val="00D73FBB"/>
    <w:rsid w:val="00D9293C"/>
    <w:rsid w:val="00DD4B27"/>
    <w:rsid w:val="00E315C3"/>
    <w:rsid w:val="00E9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0D5"/>
  </w:style>
  <w:style w:type="paragraph" w:styleId="Cmsor1">
    <w:name w:val="heading 1"/>
    <w:basedOn w:val="Norml"/>
    <w:next w:val="Norml"/>
    <w:link w:val="Cmsor1Char"/>
    <w:uiPriority w:val="9"/>
    <w:qFormat/>
    <w:rsid w:val="00D73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571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950D5"/>
    <w:pPr>
      <w:ind w:left="720"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09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950D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71ED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73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D7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bvanda</dc:creator>
  <cp:lastModifiedBy>bvanda</cp:lastModifiedBy>
  <cp:revision>2</cp:revision>
  <dcterms:created xsi:type="dcterms:W3CDTF">2012-03-13T11:03:00Z</dcterms:created>
  <dcterms:modified xsi:type="dcterms:W3CDTF">2012-03-13T11:03:00Z</dcterms:modified>
</cp:coreProperties>
</file>